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44C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permStart w:id="1974696487" w:edGrp="everyone"/>
      <w:r w:rsidRPr="00801577">
        <w:rPr>
          <w:rFonts w:ascii="Arial" w:eastAsia="Calibri" w:hAnsi="Arial" w:cs="Arial"/>
          <w:b/>
          <w:sz w:val="24"/>
          <w:szCs w:val="24"/>
        </w:rPr>
        <w:t>Entscheiden von welchem Feld geerntet werden soll-I</w:t>
      </w:r>
    </w:p>
    <w:p w14:paraId="49C9BA5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AFEAE50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77225ED" w14:textId="18C8245E" w:rsidR="00877573" w:rsidRPr="00801577" w:rsidRDefault="006F241A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F241A">
        <w:rPr>
          <w:rFonts w:ascii="Arial" w:eastAsia="Calibri" w:hAnsi="Arial" w:cs="Arial"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95616" behindDoc="0" locked="0" layoutInCell="1" allowOverlap="1" wp14:anchorId="0F01AD04" wp14:editId="5F359714">
            <wp:simplePos x="0" y="0"/>
            <wp:positionH relativeFrom="column">
              <wp:posOffset>4693285</wp:posOffset>
            </wp:positionH>
            <wp:positionV relativeFrom="paragraph">
              <wp:posOffset>1569605</wp:posOffset>
            </wp:positionV>
            <wp:extent cx="914400" cy="914400"/>
            <wp:effectExtent l="0" t="0" r="0" b="0"/>
            <wp:wrapNone/>
            <wp:docPr id="4" name="Grafik 4" descr="Daumen-hoch-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73"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3F868B4" wp14:editId="12F4E409">
            <wp:extent cx="3562350" cy="2386965"/>
            <wp:effectExtent l="0" t="0" r="0" b="0"/>
            <wp:docPr id="3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573" w:rsidRPr="00801577">
        <w:rPr>
          <w:rFonts w:ascii="Arial" w:eastAsia="Calibri" w:hAnsi="Arial" w:cs="Arial"/>
          <w:sz w:val="24"/>
          <w:szCs w:val="24"/>
        </w:rPr>
        <w:t xml:space="preserve"> </w:t>
      </w:r>
      <w:r w:rsidR="00877573" w:rsidRPr="00801577">
        <w:rPr>
          <w:rFonts w:ascii="Arial" w:eastAsia="Calibri" w:hAnsi="Arial" w:cs="Arial"/>
          <w:noProof/>
          <w:sz w:val="24"/>
          <w:szCs w:val="24"/>
        </w:rPr>
        <w:t xml:space="preserve">              </w:t>
      </w:r>
    </w:p>
    <w:p w14:paraId="7125E064" w14:textId="301B0CD5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Mehltaubefall</w:t>
      </w:r>
    </w:p>
    <w:p w14:paraId="551E60B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97197E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5DDA567" w14:textId="0ADCFA11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31F3F82" w14:textId="5A72128D" w:rsidR="00877573" w:rsidRPr="00801577" w:rsidRDefault="006F241A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F241A">
        <w:rPr>
          <w:rFonts w:ascii="Arial" w:eastAsia="Calibri" w:hAnsi="Arial" w:cs="Arial"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97664" behindDoc="0" locked="0" layoutInCell="1" allowOverlap="1" wp14:anchorId="3B4DC2E1" wp14:editId="6356BB16">
            <wp:simplePos x="0" y="0"/>
            <wp:positionH relativeFrom="column">
              <wp:posOffset>4690745</wp:posOffset>
            </wp:positionH>
            <wp:positionV relativeFrom="paragraph">
              <wp:posOffset>1792927</wp:posOffset>
            </wp:positionV>
            <wp:extent cx="914400" cy="914400"/>
            <wp:effectExtent l="0" t="0" r="0" b="0"/>
            <wp:wrapNone/>
            <wp:docPr id="39" name="Grafik 39" descr="Daumen-hoch-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73"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90BCC53" wp14:editId="092D8DD9">
            <wp:extent cx="3597910" cy="2647950"/>
            <wp:effectExtent l="0" t="0" r="0" b="0"/>
            <wp:docPr id="3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573" w:rsidRPr="00801577">
        <w:rPr>
          <w:rFonts w:ascii="Arial" w:eastAsia="Calibri" w:hAnsi="Arial" w:cs="Arial"/>
          <w:sz w:val="24"/>
          <w:szCs w:val="24"/>
        </w:rPr>
        <w:t xml:space="preserve">               </w:t>
      </w:r>
    </w:p>
    <w:p w14:paraId="60D3FE9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Grauschimmelbefall</w:t>
      </w:r>
    </w:p>
    <w:p w14:paraId="3FDAF90B" w14:textId="2908EDCD" w:rsidR="003D0DED" w:rsidRDefault="003D0DE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4E90F416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1577">
        <w:rPr>
          <w:rFonts w:ascii="Arial" w:eastAsia="Calibri" w:hAnsi="Arial" w:cs="Arial"/>
          <w:b/>
          <w:sz w:val="24"/>
          <w:szCs w:val="24"/>
        </w:rPr>
        <w:lastRenderedPageBreak/>
        <w:t>Entscheiden von welchem Feld geerntet werden soll - II</w:t>
      </w:r>
    </w:p>
    <w:p w14:paraId="29F0C8B5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550A3FE" w14:textId="695DD276" w:rsidR="00877573" w:rsidRPr="00801577" w:rsidRDefault="006F241A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F241A">
        <w:rPr>
          <w:rFonts w:ascii="Arial" w:eastAsia="Calibri" w:hAnsi="Arial" w:cs="Arial"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99712" behindDoc="0" locked="0" layoutInCell="1" allowOverlap="1" wp14:anchorId="4F5FEA62" wp14:editId="5F64E522">
            <wp:simplePos x="0" y="0"/>
            <wp:positionH relativeFrom="column">
              <wp:posOffset>3966358</wp:posOffset>
            </wp:positionH>
            <wp:positionV relativeFrom="paragraph">
              <wp:posOffset>1638160</wp:posOffset>
            </wp:positionV>
            <wp:extent cx="914400" cy="914400"/>
            <wp:effectExtent l="0" t="0" r="0" b="0"/>
            <wp:wrapNone/>
            <wp:docPr id="40" name="Grafik 40" descr="Daumen-hoch-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73" w:rsidRPr="00801577">
        <w:rPr>
          <w:rFonts w:ascii="Arial" w:eastAsia="Calibri" w:hAnsi="Arial" w:cs="Arial"/>
          <w:sz w:val="24"/>
          <w:szCs w:val="24"/>
        </w:rPr>
        <w:t xml:space="preserve"> </w:t>
      </w:r>
      <w:r w:rsidR="00877573"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5B5F6B2A" wp14:editId="769F09DD">
            <wp:extent cx="3562350" cy="2399030"/>
            <wp:effectExtent l="0" t="0" r="0" b="0"/>
            <wp:docPr id="1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11C0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Salat schießt</w:t>
      </w:r>
    </w:p>
    <w:p w14:paraId="6AA5E1B7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8D12A0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B474F9A" w14:textId="5CCD326E" w:rsidR="00877573" w:rsidRPr="00801577" w:rsidRDefault="006F241A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F241A">
        <w:rPr>
          <w:rFonts w:ascii="Arial" w:eastAsia="Calibri" w:hAnsi="Arial" w:cs="Arial"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701760" behindDoc="0" locked="0" layoutInCell="1" allowOverlap="1" wp14:anchorId="47149C6C" wp14:editId="516BF5CC">
            <wp:simplePos x="0" y="0"/>
            <wp:positionH relativeFrom="column">
              <wp:posOffset>4322445</wp:posOffset>
            </wp:positionH>
            <wp:positionV relativeFrom="paragraph">
              <wp:posOffset>2431036</wp:posOffset>
            </wp:positionV>
            <wp:extent cx="914400" cy="914400"/>
            <wp:effectExtent l="0" t="0" r="0" b="0"/>
            <wp:wrapNone/>
            <wp:docPr id="41" name="Grafik 41" descr="Daumen-hoch-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73" w:rsidRPr="00801577">
        <w:rPr>
          <w:rFonts w:ascii="Arial" w:eastAsia="Calibri" w:hAnsi="Arial" w:cs="Arial"/>
          <w:sz w:val="24"/>
          <w:szCs w:val="24"/>
        </w:rPr>
        <w:t xml:space="preserve"> </w:t>
      </w:r>
      <w:r w:rsidR="00877573"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D0DD792" wp14:editId="4713E769">
            <wp:extent cx="3455670" cy="2588895"/>
            <wp:effectExtent l="0" t="4763" r="0" b="0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567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573" w:rsidRPr="00801577">
        <w:rPr>
          <w:rFonts w:ascii="Arial" w:eastAsia="Calibri" w:hAnsi="Arial" w:cs="Arial"/>
          <w:sz w:val="24"/>
          <w:szCs w:val="24"/>
        </w:rPr>
        <w:t xml:space="preserve">                          </w:t>
      </w:r>
    </w:p>
    <w:p w14:paraId="49C58BC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Reifer, überwiegend gesunder Feldsalat</w:t>
      </w:r>
    </w:p>
    <w:p w14:paraId="3A9134E7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1577">
        <w:rPr>
          <w:rFonts w:ascii="Arial" w:eastAsia="Calibri" w:hAnsi="Arial" w:cs="Arial"/>
          <w:b/>
          <w:sz w:val="24"/>
          <w:szCs w:val="24"/>
        </w:rPr>
        <w:br w:type="page"/>
      </w:r>
    </w:p>
    <w:p w14:paraId="6FA75E4D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1577">
        <w:rPr>
          <w:rFonts w:ascii="Arial" w:eastAsia="Calibri" w:hAnsi="Arial" w:cs="Arial"/>
          <w:b/>
          <w:sz w:val="24"/>
          <w:szCs w:val="24"/>
        </w:rPr>
        <w:lastRenderedPageBreak/>
        <w:t>Arbeitsmaterial</w:t>
      </w:r>
    </w:p>
    <w:p w14:paraId="02D9AEC1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1A18C39" wp14:editId="0D8D41D3">
            <wp:extent cx="2351405" cy="1567815"/>
            <wp:effectExtent l="0" t="0" r="0" b="0"/>
            <wp:docPr id="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7F22EA54" wp14:editId="79849EEF">
            <wp:extent cx="2339340" cy="1579245"/>
            <wp:effectExtent l="0" t="0" r="0" b="0"/>
            <wp:docPr id="6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E27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Napfkiste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Kistenwagen</w:t>
      </w:r>
    </w:p>
    <w:p w14:paraId="6D2A3D4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87DF7B5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FD231EE" wp14:editId="6DD26215">
            <wp:extent cx="2339340" cy="1567815"/>
            <wp:effectExtent l="0" t="0" r="0" b="0"/>
            <wp:docPr id="7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3B09ABC0" wp14:editId="7D0EC2C8">
            <wp:extent cx="2339340" cy="1567815"/>
            <wp:effectExtent l="0" t="0" r="0" b="0"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9AA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Knieschoner und Feldsalatmesser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Kniehilfe</w:t>
      </w:r>
    </w:p>
    <w:p w14:paraId="56FE69A3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927720C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noProof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3A537149" wp14:editId="2E2DD676">
            <wp:extent cx="2363470" cy="1567815"/>
            <wp:effectExtent l="0" t="2223" r="0" b="0"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34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 xml:space="preserve"> 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F8937A6" wp14:editId="3E28996C">
            <wp:extent cx="2339340" cy="1567815"/>
            <wp:effectExtent l="0" t="0" r="0" b="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C6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Geeignete Arbeitskleidung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Becken mit kaltem Wasser</w:t>
      </w:r>
    </w:p>
    <w:p w14:paraId="6B01D144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br w:type="page"/>
      </w:r>
    </w:p>
    <w:p w14:paraId="3FC617E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1577">
        <w:rPr>
          <w:rFonts w:ascii="Arial" w:eastAsia="Calibri" w:hAnsi="Arial" w:cs="Arial"/>
          <w:b/>
          <w:sz w:val="24"/>
          <w:szCs w:val="24"/>
        </w:rPr>
        <w:lastRenderedPageBreak/>
        <w:t>Erntevorgang</w:t>
      </w:r>
    </w:p>
    <w:p w14:paraId="2D902960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36928DF7" wp14:editId="2F5D0C61">
            <wp:extent cx="2339340" cy="1733550"/>
            <wp:effectExtent l="0" t="1905" r="0" b="0"/>
            <wp:docPr id="1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93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1FB0C24D" wp14:editId="5B1ACE60">
            <wp:extent cx="2339340" cy="1567815"/>
            <wp:effectExtent l="0" t="0" r="0" b="0"/>
            <wp:docPr id="1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18A7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Mit dem Kistenwagen zum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Napfkiste schräg aufstellen</w:t>
      </w:r>
    </w:p>
    <w:p w14:paraId="490E6ACD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Beet fahren</w:t>
      </w:r>
    </w:p>
    <w:p w14:paraId="492413C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4592" behindDoc="0" locked="0" layoutInCell="1" allowOverlap="1" wp14:anchorId="2E6C20E0" wp14:editId="05360FB7">
            <wp:simplePos x="0" y="0"/>
            <wp:positionH relativeFrom="column">
              <wp:posOffset>3091180</wp:posOffset>
            </wp:positionH>
            <wp:positionV relativeFrom="paragraph">
              <wp:posOffset>332740</wp:posOffset>
            </wp:positionV>
            <wp:extent cx="2517775" cy="1697990"/>
            <wp:effectExtent l="0" t="0" r="0" b="0"/>
            <wp:wrapNone/>
            <wp:docPr id="14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7F3A5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060586E6" wp14:editId="1D14C780">
            <wp:extent cx="2244725" cy="1686560"/>
            <wp:effectExtent l="0" t="0" r="0" b="0"/>
            <wp:docPr id="13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</w:p>
    <w:p w14:paraId="19EAAA74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Einzelne Krankheitsherde aussparen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Messer flach ansetzen und</w:t>
      </w:r>
    </w:p>
    <w:p w14:paraId="5A99EFB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Pflanze kurz oberhalb der Wurzel</w:t>
      </w:r>
    </w:p>
    <w:p w14:paraId="5E8F306D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abschneiden</w:t>
      </w:r>
    </w:p>
    <w:p w14:paraId="3641AEB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br w:type="page"/>
      </w:r>
    </w:p>
    <w:p w14:paraId="10D8C2FB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BCCD81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24C226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392869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1520" behindDoc="0" locked="0" layoutInCell="1" allowOverlap="1" wp14:anchorId="413637D7" wp14:editId="580911BD">
            <wp:simplePos x="0" y="0"/>
            <wp:positionH relativeFrom="column">
              <wp:posOffset>3138805</wp:posOffset>
            </wp:positionH>
            <wp:positionV relativeFrom="paragraph">
              <wp:posOffset>325755</wp:posOffset>
            </wp:positionV>
            <wp:extent cx="2660015" cy="1781175"/>
            <wp:effectExtent l="0" t="0" r="6985" b="9525"/>
            <wp:wrapNone/>
            <wp:docPr id="1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8448" behindDoc="0" locked="0" layoutInCell="1" allowOverlap="1" wp14:anchorId="6EFA694E" wp14:editId="17A6D9E3">
            <wp:simplePos x="0" y="0"/>
            <wp:positionH relativeFrom="column">
              <wp:posOffset>5080</wp:posOffset>
            </wp:positionH>
            <wp:positionV relativeFrom="paragraph">
              <wp:posOffset>335915</wp:posOffset>
            </wp:positionV>
            <wp:extent cx="2660015" cy="1781175"/>
            <wp:effectExtent l="0" t="0" r="6985" b="9525"/>
            <wp:wrapNone/>
            <wp:docPr id="15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020AE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382998F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4A07CB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719F8E5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A6E56A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5FF79B3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</w:p>
    <w:p w14:paraId="04EC7583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Faule und gelbe Blätter entfernen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Geernteter Feldsalat</w:t>
      </w:r>
    </w:p>
    <w:p w14:paraId="7E64DFE1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Erdklumpen grob entfernen</w:t>
      </w:r>
    </w:p>
    <w:p w14:paraId="7EEDAAE7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br w:type="page"/>
      </w:r>
    </w:p>
    <w:p w14:paraId="7EC25CF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801577">
        <w:rPr>
          <w:rFonts w:ascii="Arial" w:eastAsia="Calibri" w:hAnsi="Arial" w:cs="Arial"/>
          <w:b/>
          <w:noProof/>
          <w:sz w:val="24"/>
          <w:szCs w:val="24"/>
        </w:rPr>
        <w:lastRenderedPageBreak/>
        <w:t>Befüllen der Napfkisten</w:t>
      </w:r>
    </w:p>
    <w:p w14:paraId="01759C72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17FF68C1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77019960" wp14:editId="1365F5C2">
            <wp:extent cx="2339340" cy="1567815"/>
            <wp:effectExtent l="0" t="0" r="0" b="0"/>
            <wp:docPr id="17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4991CCF2" wp14:editId="797045F7">
            <wp:extent cx="2339340" cy="1567815"/>
            <wp:effectExtent l="0" t="0" r="0" b="0"/>
            <wp:docPr id="18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7574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 xml:space="preserve">Kisten schräg aufstellen 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 xml:space="preserve">Pflanzen mit dem Stiel nach unten </w:t>
      </w:r>
    </w:p>
    <w:p w14:paraId="2840B11B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Einlegen</w:t>
      </w:r>
    </w:p>
    <w:p w14:paraId="54D71F64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BDC1D36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599150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52864BB" w14:textId="77777777" w:rsidR="00877573" w:rsidRPr="00801577" w:rsidRDefault="00877573" w:rsidP="0087757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338FDB4" wp14:editId="1C69CEAA">
            <wp:extent cx="2339340" cy="156781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3C65" w14:textId="77777777" w:rsidR="00877573" w:rsidRPr="00801577" w:rsidRDefault="00877573" w:rsidP="0087757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Pflanzen beim Einlegen in die Kiste</w:t>
      </w:r>
    </w:p>
    <w:p w14:paraId="55F295BA" w14:textId="77777777" w:rsidR="00877573" w:rsidRPr="00801577" w:rsidRDefault="00877573" w:rsidP="0087757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801577">
        <w:rPr>
          <w:rFonts w:ascii="Arial" w:eastAsia="Calibri" w:hAnsi="Arial" w:cs="Arial"/>
          <w:sz w:val="24"/>
          <w:szCs w:val="24"/>
        </w:rPr>
        <w:t>Zusammenschieben und eng befüllen</w:t>
      </w:r>
    </w:p>
    <w:p w14:paraId="5666F2C3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br w:type="page"/>
      </w:r>
    </w:p>
    <w:p w14:paraId="467BF5C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01577">
        <w:rPr>
          <w:rFonts w:ascii="Arial" w:eastAsia="Calibri" w:hAnsi="Arial" w:cs="Arial"/>
          <w:b/>
          <w:sz w:val="24"/>
          <w:szCs w:val="24"/>
        </w:rPr>
        <w:lastRenderedPageBreak/>
        <w:t>Marktgerechte Aufbereitung</w:t>
      </w:r>
    </w:p>
    <w:p w14:paraId="1C90FCC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13E598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22A154B" wp14:editId="437FA74D">
            <wp:extent cx="2220595" cy="1650365"/>
            <wp:effectExtent l="0" t="635" r="0" b="0"/>
            <wp:docPr id="20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059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 xml:space="preserve">  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134212A3" wp14:editId="68D1ACA3">
            <wp:extent cx="2399030" cy="1614805"/>
            <wp:effectExtent l="0" t="0" r="0" b="0"/>
            <wp:docPr id="21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485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Transport der Kisten zum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Becken mit kaltem Wasser füllen</w:t>
      </w:r>
    </w:p>
    <w:p w14:paraId="692A34C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Waschplatz</w:t>
      </w:r>
    </w:p>
    <w:p w14:paraId="1338AA2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4ED8D69C" wp14:editId="6FAE0000">
            <wp:extent cx="1697990" cy="2256155"/>
            <wp:effectExtent l="0" t="0" r="0" b="0"/>
            <wp:docPr id="22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0142FE55" wp14:editId="0223BFF3">
            <wp:extent cx="2256155" cy="1674495"/>
            <wp:effectExtent l="5080" t="0" r="0" b="0"/>
            <wp:docPr id="23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15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D33D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>Tauchen der Salatkiste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 xml:space="preserve">Kiste herausnehmen und kurz </w:t>
      </w:r>
    </w:p>
    <w:p w14:paraId="0888BE07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t xml:space="preserve"> </w:t>
      </w:r>
      <w:r w:rsidRPr="00801577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  <w:t>abtropfen</w:t>
      </w:r>
    </w:p>
    <w:p w14:paraId="00EED78E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5D02139" w14:textId="77777777" w:rsidR="00877573" w:rsidRPr="00801577" w:rsidRDefault="00877573" w:rsidP="00877573">
      <w:pPr>
        <w:numPr>
          <w:ilvl w:val="0"/>
          <w:numId w:val="9"/>
        </w:numPr>
        <w:spacing w:after="200" w:line="276" w:lineRule="auto"/>
        <w:jc w:val="center"/>
        <w:rPr>
          <w:rFonts w:ascii="Arial" w:eastAsia="Calibri" w:hAnsi="Arial" w:cs="Arial"/>
          <w:sz w:val="40"/>
          <w:szCs w:val="24"/>
        </w:rPr>
      </w:pPr>
      <w:r w:rsidRPr="00801577">
        <w:rPr>
          <w:rFonts w:ascii="Arial" w:eastAsia="Calibri" w:hAnsi="Arial" w:cs="Arial"/>
          <w:sz w:val="40"/>
          <w:szCs w:val="24"/>
        </w:rPr>
        <w:t>Kiste in die Kühlung</w:t>
      </w:r>
    </w:p>
    <w:p w14:paraId="7C978236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sz w:val="24"/>
          <w:szCs w:val="24"/>
        </w:rPr>
        <w:br w:type="page"/>
      </w:r>
    </w:p>
    <w:p w14:paraId="5B6B5C9C" w14:textId="77777777" w:rsidR="00877573" w:rsidRPr="00CD72DF" w:rsidRDefault="00877573" w:rsidP="00877573">
      <w:pPr>
        <w:spacing w:after="200" w:line="276" w:lineRule="auto"/>
        <w:rPr>
          <w:rFonts w:ascii="Arial" w:eastAsia="Calibri" w:hAnsi="Arial" w:cs="Arial"/>
          <w:i/>
          <w:noProof/>
          <w:sz w:val="24"/>
          <w:szCs w:val="24"/>
        </w:rPr>
      </w:pPr>
      <w:r w:rsidRPr="00CD72DF">
        <w:rPr>
          <w:rFonts w:ascii="Arial" w:eastAsia="Calibri" w:hAnsi="Arial" w:cs="Arial"/>
          <w:i/>
          <w:noProof/>
          <w:sz w:val="24"/>
          <w:szCs w:val="24"/>
        </w:rPr>
        <w:lastRenderedPageBreak/>
        <w:t>Lernzielkontrolle:</w:t>
      </w:r>
    </w:p>
    <w:p w14:paraId="40CCA46A" w14:textId="77777777" w:rsidR="00877573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05CC44E3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801577">
        <w:rPr>
          <w:rFonts w:ascii="Arial" w:eastAsia="Calibri" w:hAnsi="Arial" w:cs="Arial"/>
          <w:b/>
          <w:noProof/>
          <w:sz w:val="24"/>
          <w:szCs w:val="24"/>
        </w:rPr>
        <w:t>Ordnen Sie den einzelnen Bildern die passenden Begriffe (Zahlen) zu.</w:t>
      </w:r>
    </w:p>
    <w:p w14:paraId="087B6BCB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noProof/>
          <w:sz w:val="24"/>
          <w:szCs w:val="24"/>
        </w:rPr>
      </w:pPr>
    </w:p>
    <w:p w14:paraId="01E30E7C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87822E" wp14:editId="5999E6D3">
                <wp:simplePos x="0" y="0"/>
                <wp:positionH relativeFrom="column">
                  <wp:posOffset>948055</wp:posOffset>
                </wp:positionH>
                <wp:positionV relativeFrom="paragraph">
                  <wp:posOffset>1616075</wp:posOffset>
                </wp:positionV>
                <wp:extent cx="361950" cy="342900"/>
                <wp:effectExtent l="0" t="0" r="0" b="0"/>
                <wp:wrapNone/>
                <wp:docPr id="197" name="Rechtec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EED5" id="Rechteck 197" o:spid="_x0000_s1026" style="position:absolute;margin-left:74.65pt;margin-top:127.25pt;width:28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9227B" wp14:editId="2AEC812E">
                <wp:simplePos x="0" y="0"/>
                <wp:positionH relativeFrom="column">
                  <wp:posOffset>4110355</wp:posOffset>
                </wp:positionH>
                <wp:positionV relativeFrom="paragraph">
                  <wp:posOffset>1623695</wp:posOffset>
                </wp:positionV>
                <wp:extent cx="361950" cy="342900"/>
                <wp:effectExtent l="0" t="0" r="0" b="0"/>
                <wp:wrapNone/>
                <wp:docPr id="196" name="Rechtec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FA28" id="Rechteck 196" o:spid="_x0000_s1026" style="position:absolute;margin-left:323.65pt;margin-top:127.85pt;width:28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4E2499E7" wp14:editId="6D311320">
            <wp:extent cx="2351405" cy="1567815"/>
            <wp:effectExtent l="0" t="0" r="0" b="0"/>
            <wp:docPr id="24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2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0EB79529" wp14:editId="33E1F3FA">
            <wp:extent cx="2339340" cy="1567815"/>
            <wp:effectExtent l="0" t="0" r="0" b="0"/>
            <wp:docPr id="25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6650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9F4FEE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6E3CDCB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C5AB17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98C7E" wp14:editId="4C6FB356">
                <wp:simplePos x="0" y="0"/>
                <wp:positionH relativeFrom="column">
                  <wp:posOffset>960755</wp:posOffset>
                </wp:positionH>
                <wp:positionV relativeFrom="paragraph">
                  <wp:posOffset>1627505</wp:posOffset>
                </wp:positionV>
                <wp:extent cx="361950" cy="342900"/>
                <wp:effectExtent l="0" t="0" r="0" b="0"/>
                <wp:wrapNone/>
                <wp:docPr id="194" name="Rechtec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6C7E" id="Rechteck 194" o:spid="_x0000_s1026" style="position:absolute;margin-left:75.65pt;margin-top:128.15pt;width:28.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3FC3EE" wp14:editId="4D4C6B8F">
                <wp:simplePos x="0" y="0"/>
                <wp:positionH relativeFrom="column">
                  <wp:posOffset>4165600</wp:posOffset>
                </wp:positionH>
                <wp:positionV relativeFrom="paragraph">
                  <wp:posOffset>1624330</wp:posOffset>
                </wp:positionV>
                <wp:extent cx="361950" cy="342900"/>
                <wp:effectExtent l="0" t="0" r="0" b="0"/>
                <wp:wrapNone/>
                <wp:docPr id="195" name="Rechtec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0AEB" id="Rechteck 195" o:spid="_x0000_s1026" style="position:absolute;margin-left:328pt;margin-top:127.9pt;width:28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TIew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07C72E96" wp14:editId="7F52D79A">
            <wp:extent cx="2339340" cy="1567815"/>
            <wp:effectExtent l="0" t="0" r="0" b="0"/>
            <wp:docPr id="2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6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sz w:val="24"/>
          <w:szCs w:val="24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826281B" wp14:editId="5ADD62B5">
            <wp:extent cx="2339340" cy="1567815"/>
            <wp:effectExtent l="0" t="0" r="0" b="0"/>
            <wp:docPr id="27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5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48CC" w14:textId="77777777" w:rsidR="00877573" w:rsidRPr="00801577" w:rsidRDefault="00877573" w:rsidP="00877573">
      <w:pPr>
        <w:tabs>
          <w:tab w:val="left" w:pos="685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5908BC9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A209DDB" wp14:editId="5054CE2C">
                <wp:simplePos x="0" y="0"/>
                <wp:positionH relativeFrom="column">
                  <wp:posOffset>1353820</wp:posOffset>
                </wp:positionH>
                <wp:positionV relativeFrom="paragraph">
                  <wp:posOffset>129540</wp:posOffset>
                </wp:positionV>
                <wp:extent cx="3042920" cy="1705610"/>
                <wp:effectExtent l="0" t="0" r="5080" b="8890"/>
                <wp:wrapSquare wrapText="bothSides"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B9F2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/>
                              <w:rPr>
                                <w:rFonts w:cs="Arial"/>
                                <w:sz w:val="28"/>
                              </w:rPr>
                            </w:pPr>
                            <w:permStart w:id="1510148575" w:edGrp="everyone"/>
                            <w:r w:rsidRPr="0089756B">
                              <w:rPr>
                                <w:rFonts w:cs="Arial"/>
                                <w:sz w:val="28"/>
                              </w:rPr>
                              <w:t>Becken mit kaltem Wasser</w:t>
                            </w:r>
                          </w:p>
                          <w:p w14:paraId="4F1A47F6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/>
                              <w:rPr>
                                <w:rFonts w:cs="Arial"/>
                                <w:sz w:val="28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</w:rPr>
                              <w:t>Knieschoner und Feldsalatmesser</w:t>
                            </w:r>
                          </w:p>
                          <w:p w14:paraId="3E479A69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/>
                              <w:rPr>
                                <w:rFonts w:cs="Arial"/>
                                <w:sz w:val="28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</w:rPr>
                              <w:t>Kniehilfe</w:t>
                            </w:r>
                          </w:p>
                          <w:p w14:paraId="5BFB7327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/>
                              <w:rPr>
                                <w:rFonts w:cs="Arial"/>
                                <w:sz w:val="28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</w:rPr>
                              <w:t>Napfkiste</w:t>
                            </w:r>
                            <w:permEnd w:id="15101485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9DDB" id="_x0000_t202" coordsize="21600,21600" o:spt="202" path="m,l,21600r21600,l21600,xe">
                <v:stroke joinstyle="miter"/>
                <v:path gradientshapeok="t" o:connecttype="rect"/>
              </v:shapetype>
              <v:shape id="Textfeld 193" o:spid="_x0000_s1026" type="#_x0000_t202" style="position:absolute;margin-left:106.6pt;margin-top:10.2pt;width:239.6pt;height:134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">
                <v:textbox>
                  <w:txbxContent>
                    <w:p w14:paraId="15F0B9F2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/>
                        <w:rPr>
                          <w:rFonts w:cs="Arial"/>
                          <w:sz w:val="28"/>
                        </w:rPr>
                      </w:pPr>
                      <w:permStart w:id="1510148575" w:edGrp="everyone"/>
                      <w:r w:rsidRPr="0089756B">
                        <w:rPr>
                          <w:rFonts w:cs="Arial"/>
                          <w:sz w:val="28"/>
                        </w:rPr>
                        <w:t>Becken mit kaltem Wasser</w:t>
                      </w:r>
                    </w:p>
                    <w:p w14:paraId="4F1A47F6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/>
                        <w:rPr>
                          <w:rFonts w:cs="Arial"/>
                          <w:sz w:val="28"/>
                        </w:rPr>
                      </w:pPr>
                      <w:r w:rsidRPr="0089756B">
                        <w:rPr>
                          <w:rFonts w:cs="Arial"/>
                          <w:sz w:val="28"/>
                        </w:rPr>
                        <w:t>Knieschoner und Feldsalatmesser</w:t>
                      </w:r>
                    </w:p>
                    <w:p w14:paraId="3E479A69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/>
                        <w:rPr>
                          <w:rFonts w:cs="Arial"/>
                          <w:sz w:val="28"/>
                        </w:rPr>
                      </w:pPr>
                      <w:r w:rsidRPr="0089756B">
                        <w:rPr>
                          <w:rFonts w:cs="Arial"/>
                          <w:sz w:val="28"/>
                        </w:rPr>
                        <w:t>Kniehilfe</w:t>
                      </w:r>
                    </w:p>
                    <w:p w14:paraId="5BFB7327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/>
                        <w:rPr>
                          <w:rFonts w:cs="Arial"/>
                          <w:sz w:val="28"/>
                        </w:rPr>
                      </w:pPr>
                      <w:r w:rsidRPr="0089756B">
                        <w:rPr>
                          <w:rFonts w:cs="Arial"/>
                          <w:sz w:val="28"/>
                        </w:rPr>
                        <w:t>Napfkiste</w:t>
                      </w:r>
                      <w:permEnd w:id="151014857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F510B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EE50796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2360D13F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544829DD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6F7AE42A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58901A24" w14:textId="77777777" w:rsidR="00877573" w:rsidRPr="00801577" w:rsidRDefault="00877573" w:rsidP="00877573">
      <w:pPr>
        <w:tabs>
          <w:tab w:val="left" w:pos="3273"/>
        </w:tabs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2B47ACB9" w14:textId="77777777" w:rsidR="00877573" w:rsidRPr="00801577" w:rsidRDefault="00877573" w:rsidP="00877573">
      <w:pPr>
        <w:tabs>
          <w:tab w:val="left" w:pos="3273"/>
        </w:tabs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77BA0048" w14:textId="77777777" w:rsidR="00877573" w:rsidRPr="00801577" w:rsidRDefault="00877573" w:rsidP="00877573">
      <w:pPr>
        <w:spacing w:after="0"/>
        <w:rPr>
          <w:rFonts w:ascii="Arial" w:eastAsia="Calibri" w:hAnsi="Arial" w:cs="Arial"/>
          <w:b/>
          <w:noProof/>
          <w:sz w:val="24"/>
          <w:szCs w:val="24"/>
          <w:lang w:eastAsia="de-DE"/>
        </w:rPr>
      </w:pPr>
    </w:p>
    <w:p w14:paraId="35A9CA82" w14:textId="77777777" w:rsidR="00877573" w:rsidRPr="00801577" w:rsidRDefault="00877573" w:rsidP="00877573">
      <w:pPr>
        <w:spacing w:after="0"/>
        <w:rPr>
          <w:rFonts w:ascii="Arial" w:eastAsia="Calibri" w:hAnsi="Arial" w:cs="Arial"/>
          <w:b/>
          <w:noProof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b/>
          <w:noProof/>
          <w:sz w:val="24"/>
          <w:szCs w:val="24"/>
          <w:lang w:eastAsia="de-DE"/>
        </w:rPr>
        <w:t>Ordnen Sie den einzelnen Bildern die passenden Begriffe (Zahlen) zu.</w:t>
      </w:r>
    </w:p>
    <w:p w14:paraId="4DCABCE9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75BE0EC2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0765250" wp14:editId="3640A938">
            <wp:extent cx="2541270" cy="1697990"/>
            <wp:effectExtent l="0" t="0" r="0" b="0"/>
            <wp:docPr id="28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9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  <w:lang w:eastAsia="de-DE"/>
        </w:rPr>
        <w:tab/>
      </w:r>
      <w:r w:rsidRPr="00801577">
        <w:rPr>
          <w:rFonts w:ascii="Arial" w:eastAsia="Calibri" w:hAnsi="Arial" w:cs="Arial"/>
          <w:sz w:val="24"/>
          <w:szCs w:val="24"/>
          <w:lang w:eastAsia="de-DE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9A8A13B" wp14:editId="053E571D">
            <wp:extent cx="2517775" cy="1697990"/>
            <wp:effectExtent l="0" t="0" r="0" b="0"/>
            <wp:docPr id="29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8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19B2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09E9E" wp14:editId="03F1FE40">
                <wp:simplePos x="0" y="0"/>
                <wp:positionH relativeFrom="column">
                  <wp:posOffset>4313555</wp:posOffset>
                </wp:positionH>
                <wp:positionV relativeFrom="paragraph">
                  <wp:posOffset>21590</wp:posOffset>
                </wp:positionV>
                <wp:extent cx="361950" cy="342900"/>
                <wp:effectExtent l="0" t="0" r="0" b="0"/>
                <wp:wrapNone/>
                <wp:docPr id="114" name="Rechtec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26A7" id="Rechteck 114" o:spid="_x0000_s1026" style="position:absolute;margin-left:339.65pt;margin-top:1.7pt;width:28.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7IfA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B39179" wp14:editId="04E0BFF4">
                <wp:simplePos x="0" y="0"/>
                <wp:positionH relativeFrom="column">
                  <wp:posOffset>986155</wp:posOffset>
                </wp:positionH>
                <wp:positionV relativeFrom="paragraph">
                  <wp:posOffset>20320</wp:posOffset>
                </wp:positionV>
                <wp:extent cx="361950" cy="342900"/>
                <wp:effectExtent l="0" t="0" r="0" b="0"/>
                <wp:wrapNone/>
                <wp:docPr id="115" name="Rechtec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87BD" id="Rechteck 115" o:spid="_x0000_s1026" style="position:absolute;margin-left:77.65pt;margin-top:1.6pt;width:28.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zhfA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14:paraId="6A6B86D2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3A20193B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7C74B855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24D09528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3D30A3D2" wp14:editId="0E098144">
            <wp:extent cx="2493645" cy="1876425"/>
            <wp:effectExtent l="0" t="0" r="0" b="0"/>
            <wp:docPr id="30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7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577">
        <w:rPr>
          <w:rFonts w:ascii="Arial" w:eastAsia="Calibri" w:hAnsi="Arial" w:cs="Arial"/>
          <w:sz w:val="24"/>
          <w:szCs w:val="24"/>
          <w:lang w:eastAsia="de-DE"/>
        </w:rPr>
        <w:tab/>
      </w:r>
      <w:r w:rsidRPr="00801577">
        <w:rPr>
          <w:rFonts w:ascii="Arial" w:eastAsia="Calibri" w:hAnsi="Arial" w:cs="Arial"/>
          <w:sz w:val="24"/>
          <w:szCs w:val="24"/>
          <w:lang w:eastAsia="de-DE"/>
        </w:rPr>
        <w:tab/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1DB0B63E" wp14:editId="1F4C2644">
            <wp:extent cx="2576830" cy="1710055"/>
            <wp:effectExtent l="0" t="0" r="0" b="0"/>
            <wp:docPr id="31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6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F82B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64CBF4" wp14:editId="00F133E6">
                <wp:simplePos x="0" y="0"/>
                <wp:positionH relativeFrom="column">
                  <wp:posOffset>4337050</wp:posOffset>
                </wp:positionH>
                <wp:positionV relativeFrom="paragraph">
                  <wp:posOffset>37465</wp:posOffset>
                </wp:positionV>
                <wp:extent cx="361950" cy="342900"/>
                <wp:effectExtent l="0" t="0" r="0" b="0"/>
                <wp:wrapNone/>
                <wp:docPr id="113" name="Rechtec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5496" id="Rechteck 113" o:spid="_x0000_s1026" style="position:absolute;margin-left:341.5pt;margin-top:2.95pt;width:28.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AWfA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0B361" wp14:editId="58CE6C40">
                <wp:simplePos x="0" y="0"/>
                <wp:positionH relativeFrom="column">
                  <wp:posOffset>992505</wp:posOffset>
                </wp:positionH>
                <wp:positionV relativeFrom="paragraph">
                  <wp:posOffset>34925</wp:posOffset>
                </wp:positionV>
                <wp:extent cx="361950" cy="342900"/>
                <wp:effectExtent l="0" t="0" r="0" b="0"/>
                <wp:wrapNone/>
                <wp:docPr id="112" name="Rechtec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2906" id="Rechteck 112" o:spid="_x0000_s1026" style="position:absolute;margin-left:78.15pt;margin-top:2.75pt;width:28.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/fA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14:paraId="4D9B8541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6253DD5C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46600EF4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6E2A7C22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21BBAA8" wp14:editId="7CD4659E">
                <wp:simplePos x="0" y="0"/>
                <wp:positionH relativeFrom="column">
                  <wp:posOffset>2516505</wp:posOffset>
                </wp:positionH>
                <wp:positionV relativeFrom="paragraph">
                  <wp:posOffset>8890</wp:posOffset>
                </wp:positionV>
                <wp:extent cx="3397885" cy="2530475"/>
                <wp:effectExtent l="0" t="0" r="0" b="3175"/>
                <wp:wrapSquare wrapText="bothSides"/>
                <wp:docPr id="111" name="Textfeld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842C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0" w:line="360" w:lineRule="auto"/>
                              <w:rPr>
                                <w:rFonts w:cs="Arial"/>
                                <w:sz w:val="28"/>
                                <w:szCs w:val="34"/>
                              </w:rPr>
                            </w:pPr>
                            <w:permStart w:id="716139734" w:edGrp="everyone"/>
                            <w:r w:rsidRPr="0089756B">
                              <w:rPr>
                                <w:rFonts w:cs="Arial"/>
                                <w:sz w:val="28"/>
                                <w:szCs w:val="34"/>
                              </w:rPr>
                              <w:t>Geernteter Feldsalat</w:t>
                            </w:r>
                          </w:p>
                          <w:p w14:paraId="62446021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0" w:line="360" w:lineRule="auto"/>
                              <w:rPr>
                                <w:rFonts w:cs="Arial"/>
                                <w:sz w:val="28"/>
                                <w:szCs w:val="34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  <w:szCs w:val="34"/>
                              </w:rPr>
                              <w:t>Messer flach ansetzen und Pflanze kurz oberhalb der Wurzel abschneiden</w:t>
                            </w:r>
                          </w:p>
                          <w:p w14:paraId="7428AB26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0" w:line="360" w:lineRule="auto"/>
                              <w:rPr>
                                <w:rFonts w:cs="Arial"/>
                                <w:sz w:val="28"/>
                                <w:szCs w:val="34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  <w:szCs w:val="34"/>
                              </w:rPr>
                              <w:t>Faule und gelbe Blätter entfernen Erdklumpen grob entfernen</w:t>
                            </w:r>
                          </w:p>
                          <w:p w14:paraId="573AD6DA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0" w:line="360" w:lineRule="auto"/>
                              <w:rPr>
                                <w:rFonts w:cs="Arial"/>
                                <w:sz w:val="28"/>
                                <w:szCs w:val="34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  <w:szCs w:val="34"/>
                              </w:rPr>
                              <w:t>Einzelne Krankheitsherde aussparen</w:t>
                            </w:r>
                          </w:p>
                          <w:p w14:paraId="07514164" w14:textId="77777777" w:rsidR="00877573" w:rsidRPr="0089756B" w:rsidRDefault="00877573" w:rsidP="0087757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0" w:line="360" w:lineRule="auto"/>
                              <w:rPr>
                                <w:rFonts w:cs="Arial"/>
                                <w:sz w:val="28"/>
                                <w:szCs w:val="34"/>
                              </w:rPr>
                            </w:pPr>
                            <w:r w:rsidRPr="0089756B">
                              <w:rPr>
                                <w:rFonts w:cs="Arial"/>
                                <w:sz w:val="28"/>
                                <w:szCs w:val="34"/>
                              </w:rPr>
                              <w:t>Napfkiste schräg aufstellen</w:t>
                            </w:r>
                            <w:permEnd w:id="716139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BAA8" id="Textfeld 111" o:spid="_x0000_s1027" type="#_x0000_t202" style="position:absolute;margin-left:198.15pt;margin-top:.7pt;width:267.55pt;height:19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">
                <v:textbox>
                  <w:txbxContent>
                    <w:p w14:paraId="587D842C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0" w:line="360" w:lineRule="auto"/>
                        <w:rPr>
                          <w:rFonts w:cs="Arial"/>
                          <w:sz w:val="28"/>
                          <w:szCs w:val="34"/>
                        </w:rPr>
                      </w:pPr>
                      <w:permStart w:id="716139734" w:edGrp="everyone"/>
                      <w:r w:rsidRPr="0089756B">
                        <w:rPr>
                          <w:rFonts w:cs="Arial"/>
                          <w:sz w:val="28"/>
                          <w:szCs w:val="34"/>
                        </w:rPr>
                        <w:t>Geernteter Feldsalat</w:t>
                      </w:r>
                    </w:p>
                    <w:p w14:paraId="62446021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0" w:line="360" w:lineRule="auto"/>
                        <w:rPr>
                          <w:rFonts w:cs="Arial"/>
                          <w:sz w:val="28"/>
                          <w:szCs w:val="34"/>
                        </w:rPr>
                      </w:pPr>
                      <w:r w:rsidRPr="0089756B">
                        <w:rPr>
                          <w:rFonts w:cs="Arial"/>
                          <w:sz w:val="28"/>
                          <w:szCs w:val="34"/>
                        </w:rPr>
                        <w:t>Messer flach ansetzen und Pflanze kurz oberhalb der Wurzel abschneiden</w:t>
                      </w:r>
                    </w:p>
                    <w:p w14:paraId="7428AB26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0" w:line="360" w:lineRule="auto"/>
                        <w:rPr>
                          <w:rFonts w:cs="Arial"/>
                          <w:sz w:val="28"/>
                          <w:szCs w:val="34"/>
                        </w:rPr>
                      </w:pPr>
                      <w:r w:rsidRPr="0089756B">
                        <w:rPr>
                          <w:rFonts w:cs="Arial"/>
                          <w:sz w:val="28"/>
                          <w:szCs w:val="34"/>
                        </w:rPr>
                        <w:t>Faule und gelbe Blätter entfernen Erdklumpen grob entfernen</w:t>
                      </w:r>
                    </w:p>
                    <w:p w14:paraId="573AD6DA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0" w:line="360" w:lineRule="auto"/>
                        <w:rPr>
                          <w:rFonts w:cs="Arial"/>
                          <w:sz w:val="28"/>
                          <w:szCs w:val="34"/>
                        </w:rPr>
                      </w:pPr>
                      <w:r w:rsidRPr="0089756B">
                        <w:rPr>
                          <w:rFonts w:cs="Arial"/>
                          <w:sz w:val="28"/>
                          <w:szCs w:val="34"/>
                        </w:rPr>
                        <w:t>Einzelne Krankheitsherde aussparen</w:t>
                      </w:r>
                    </w:p>
                    <w:p w14:paraId="07514164" w14:textId="77777777" w:rsidR="00877573" w:rsidRPr="0089756B" w:rsidRDefault="00877573" w:rsidP="0087757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0" w:line="360" w:lineRule="auto"/>
                        <w:rPr>
                          <w:rFonts w:cs="Arial"/>
                          <w:sz w:val="28"/>
                          <w:szCs w:val="34"/>
                        </w:rPr>
                      </w:pPr>
                      <w:r w:rsidRPr="0089756B">
                        <w:rPr>
                          <w:rFonts w:cs="Arial"/>
                          <w:sz w:val="28"/>
                          <w:szCs w:val="34"/>
                        </w:rPr>
                        <w:t>Napfkiste schräg aufstellen</w:t>
                      </w:r>
                      <w:permEnd w:id="716139734"/>
                    </w:p>
                  </w:txbxContent>
                </v:textbox>
                <w10:wrap type="square"/>
              </v:shape>
            </w:pict>
          </mc:Fallback>
        </mc:AlternateContent>
      </w: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7B4B4D24" wp14:editId="12DB60D5">
            <wp:extent cx="2339340" cy="1567815"/>
            <wp:effectExtent l="0" t="0" r="0" b="0"/>
            <wp:docPr id="32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5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07DB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  <w:r w:rsidRPr="00801577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E7D83" wp14:editId="7DC1AB8E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361950" cy="342900"/>
                <wp:effectExtent l="0" t="0" r="0" b="0"/>
                <wp:wrapNone/>
                <wp:docPr id="110" name="Rechtec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E2DD" id="Rechteck 110" o:spid="_x0000_s1026" style="position:absolute;margin-left:1in;margin-top:5.35pt;width:28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7CDF3EC9" w14:textId="77777777" w:rsidR="00877573" w:rsidRPr="00801577" w:rsidRDefault="00877573" w:rsidP="00877573">
      <w:pPr>
        <w:spacing w:after="0"/>
        <w:rPr>
          <w:rFonts w:ascii="Arial" w:eastAsia="Calibri" w:hAnsi="Arial" w:cs="Arial"/>
          <w:sz w:val="24"/>
          <w:szCs w:val="24"/>
          <w:lang w:eastAsia="de-DE"/>
        </w:rPr>
      </w:pPr>
    </w:p>
    <w:p w14:paraId="1B78AA52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7F2AC4A8" w14:textId="77777777" w:rsidR="00877573" w:rsidRPr="00801577" w:rsidRDefault="00877573" w:rsidP="00877573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0CBF1465" w14:textId="77777777" w:rsidR="001B1E97" w:rsidRPr="00877573" w:rsidRDefault="001B1E97" w:rsidP="00877573">
      <w:bookmarkStart w:id="0" w:name="_GoBack"/>
      <w:bookmarkEnd w:id="0"/>
      <w:permEnd w:id="1974696487"/>
    </w:p>
    <w:sectPr w:rsidR="001B1E97" w:rsidRPr="00877573">
      <w:footerReference w:type="default" r:id="rId4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B26B3C5" w:rsidR="00BD271C" w:rsidRDefault="00E641B1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Augustinum Werkstätten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2EE1"/>
    <w:multiLevelType w:val="hybridMultilevel"/>
    <w:tmpl w:val="5658F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C1F8E"/>
    <w:multiLevelType w:val="hybridMultilevel"/>
    <w:tmpl w:val="55ACF7F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1C7"/>
    <w:multiLevelType w:val="hybridMultilevel"/>
    <w:tmpl w:val="505C27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04EED"/>
    <w:multiLevelType w:val="hybridMultilevel"/>
    <w:tmpl w:val="1F78C79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AB72E19"/>
    <w:multiLevelType w:val="hybridMultilevel"/>
    <w:tmpl w:val="74F68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56BB3"/>
    <w:multiLevelType w:val="hybridMultilevel"/>
    <w:tmpl w:val="9A68EE14"/>
    <w:lvl w:ilvl="0" w:tplc="A6963904">
      <w:start w:val="4"/>
      <w:numFmt w:val="bullet"/>
      <w:lvlText w:val="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DF80FF4"/>
    <w:multiLevelType w:val="hybridMultilevel"/>
    <w:tmpl w:val="B81ECB2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C732A87"/>
    <w:multiLevelType w:val="hybridMultilevel"/>
    <w:tmpl w:val="573E4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C5AEE"/>
    <w:multiLevelType w:val="hybridMultilevel"/>
    <w:tmpl w:val="55ACF7F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1" w:cryptProviderType="rsaAES" w:cryptAlgorithmClass="hash" w:cryptAlgorithmType="typeAny" w:cryptAlgorithmSid="14" w:cryptSpinCount="100000" w:hash="SzcTObTQGqUMesMsoRE7lVnelw3V57xPrqSK64emRsDwWDIkrzg4kqGX/3GU5n5nuhOcILDZW4HNAuDWqh/YxA==" w:salt="dYDFSKpG0mzKywiSExrY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4FA9"/>
    <w:rsid w:val="001B1E97"/>
    <w:rsid w:val="003D0DED"/>
    <w:rsid w:val="00561825"/>
    <w:rsid w:val="00583D80"/>
    <w:rsid w:val="00694F0E"/>
    <w:rsid w:val="006F241A"/>
    <w:rsid w:val="00842501"/>
    <w:rsid w:val="00877573"/>
    <w:rsid w:val="00BD271C"/>
    <w:rsid w:val="00DC7DF8"/>
    <w:rsid w:val="00E03A6B"/>
    <w:rsid w:val="00E60C81"/>
    <w:rsid w:val="00E641B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C7DF8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Ventimiglia, Boris</cp:lastModifiedBy>
  <cp:revision>4</cp:revision>
  <dcterms:created xsi:type="dcterms:W3CDTF">2020-07-07T12:07:00Z</dcterms:created>
  <dcterms:modified xsi:type="dcterms:W3CDTF">2020-08-12T03:39:00Z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